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B40C" w14:textId="2A664FD4" w:rsidR="00C01FE2" w:rsidRDefault="00577FA9">
      <w:r>
        <w:t>Kilpailu info.</w:t>
      </w:r>
    </w:p>
    <w:p w14:paraId="32115454" w14:textId="5DDCEBF6" w:rsidR="00577FA9" w:rsidRDefault="00577FA9"/>
    <w:p w14:paraId="530D0F0F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Varikko / Saapuminen</w:t>
      </w:r>
    </w:p>
    <w:p w14:paraId="3707870B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Hanko/Hyvinkääntieltä Prästkullantielle. Osoite Prästkullantie 938 10600 Tammisaari.</w:t>
      </w:r>
    </w:p>
    <w:p w14:paraId="36D48D9C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4960A2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Varikko</w:t>
      </w:r>
    </w:p>
    <w:p w14:paraId="010CDADB" w14:textId="1C8FE9DD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Varikko aukeaa n.kl. 7:00 .Seuratkaa opasteita ja järj. ohjeita. Jos saapuu launtaina olkaa yhteyydessä varikkopäällikön kanssa</w:t>
      </w:r>
      <w:r w:rsidR="00CC0049">
        <w:rPr>
          <w:rFonts w:ascii="Arial" w:hAnsi="Arial" w:cs="Arial"/>
          <w:sz w:val="20"/>
          <w:szCs w:val="20"/>
        </w:rPr>
        <w:t xml:space="preserve"> , tai jos on bussi tai k.auto huoltoautona</w:t>
      </w:r>
      <w:r>
        <w:rPr>
          <w:rFonts w:ascii="Arial" w:hAnsi="Arial" w:cs="Arial"/>
          <w:sz w:val="20"/>
          <w:szCs w:val="20"/>
        </w:rPr>
        <w:t xml:space="preserve"> . Tommy Malm puh. 0451115280</w:t>
      </w:r>
    </w:p>
    <w:p w14:paraId="6534B948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B4E210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Katsastus</w:t>
      </w:r>
    </w:p>
    <w:p w14:paraId="60515C1F" w14:textId="580B73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Autot katsastetaan varikkopaikalla alkaen  kl. 8:00. Hyv</w:t>
      </w:r>
      <w:r w:rsidR="00CC0049">
        <w:rPr>
          <w:rFonts w:ascii="Arial" w:hAnsi="Arial" w:cs="Arial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ksytystä katsastuksesta saatte lapun jolla te saatte kilp.nr.  kilp.toimistosta.</w:t>
      </w:r>
    </w:p>
    <w:p w14:paraId="2C480913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ACFD90" w14:textId="1E881D3C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Ennakkotutustuminen</w:t>
      </w:r>
    </w:p>
    <w:p w14:paraId="6B49CA8D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Alkaen kl 8:00 polkupyörällä tai kävellen.</w:t>
      </w:r>
    </w:p>
    <w:p w14:paraId="08EC7438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9212D2" w14:textId="26A43AA0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Kilpailun kulku</w:t>
      </w:r>
    </w:p>
    <w:p w14:paraId="7F552736" w14:textId="7E1035A2" w:rsidR="00577FA9" w:rsidRDefault="00577FA9">
      <w:r>
        <w:t>Lähtöön mennään varikon alalaidasta, seuratkaa opasteita.</w:t>
      </w:r>
      <w:r w:rsidR="00CC0049">
        <w:t xml:space="preserve"> Malissa keräily alue josta virallinen saattoauto tulee hakemaan ,noin 20 auto / saatto, varikolle takaisin meno tapahtuu yleistä tietä pitkin saattuessa .</w:t>
      </w:r>
      <w:r>
        <w:t xml:space="preserve"> Kuskinvaihto paikka keräilyjonossa , paikka merkattu kylteillä</w:t>
      </w:r>
      <w:r w:rsidR="00CC0049">
        <w:t>,lähtöjono toiselle puolelle tietä niin että kuskinvaihtajat mahtuvat ohi</w:t>
      </w:r>
      <w:r>
        <w:t>. Lähtölista ja palkittavien lista löytyy kilp.toimiston vierestä viralliselta ilm.taululta</w:t>
      </w:r>
    </w:p>
    <w:p w14:paraId="10E51CCA" w14:textId="408E3066" w:rsidR="00577FA9" w:rsidRDefault="00577FA9"/>
    <w:p w14:paraId="0DE81F6D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Aikataulu</w:t>
      </w:r>
    </w:p>
    <w:p w14:paraId="1D0A4449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7:00                                       varikko ja toimisto </w:t>
      </w:r>
    </w:p>
    <w:p w14:paraId="2DEA5407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8:00                                       katsastus</w:t>
      </w:r>
    </w:p>
    <w:p w14:paraId="11A64A2A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                                     lähtölista julkaistaan ilm.taululla</w:t>
      </w:r>
    </w:p>
    <w:p w14:paraId="3377FAE2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                                     lähtö keräily alkaa</w:t>
      </w:r>
    </w:p>
    <w:p w14:paraId="1CE090D6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10:45                                    ensimmäinen saatto lähtee</w:t>
      </w:r>
    </w:p>
    <w:p w14:paraId="6E212852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11:00                                   1 kierros lähtö nr. 1 </w:t>
      </w:r>
    </w:p>
    <w:p w14:paraId="0914D60B" w14:textId="77777777" w:rsidR="00577FA9" w:rsidRDefault="00577FA9" w:rsidP="00577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pieni tauko</w:t>
      </w:r>
    </w:p>
    <w:p w14:paraId="29E389AE" w14:textId="4F8550CF" w:rsidR="00577FA9" w:rsidRDefault="00CC0049">
      <w:r>
        <w:t>ehkä noin 12.30 kierros 2 alkaa seuratkaa kuuluttajan ohjeita</w:t>
      </w:r>
    </w:p>
    <w:p w14:paraId="4879F961" w14:textId="0AA9905D" w:rsidR="00CC0049" w:rsidRDefault="00CC0049">
      <w:r>
        <w:t>Palk.jako mahdollisimman nopeasti 2 k. jälkeen</w:t>
      </w:r>
    </w:p>
    <w:sectPr w:rsidR="00CC00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B9BF" w14:textId="77777777" w:rsidR="00CC0049" w:rsidRDefault="00CC0049" w:rsidP="00CC0049">
      <w:pPr>
        <w:spacing w:after="0" w:line="240" w:lineRule="auto"/>
      </w:pPr>
      <w:r>
        <w:separator/>
      </w:r>
    </w:p>
  </w:endnote>
  <w:endnote w:type="continuationSeparator" w:id="0">
    <w:p w14:paraId="4C1C2427" w14:textId="77777777" w:rsidR="00CC0049" w:rsidRDefault="00CC0049" w:rsidP="00CC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FEF7" w14:textId="77777777" w:rsidR="00CC0049" w:rsidRDefault="00CC0049" w:rsidP="00CC0049">
      <w:pPr>
        <w:spacing w:after="0" w:line="240" w:lineRule="auto"/>
      </w:pPr>
      <w:r>
        <w:separator/>
      </w:r>
    </w:p>
  </w:footnote>
  <w:footnote w:type="continuationSeparator" w:id="0">
    <w:p w14:paraId="5DE487BE" w14:textId="77777777" w:rsidR="00CC0049" w:rsidRDefault="00CC0049" w:rsidP="00CC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A9"/>
    <w:rsid w:val="00095B74"/>
    <w:rsid w:val="00336565"/>
    <w:rsid w:val="00577FA9"/>
    <w:rsid w:val="00C01FE2"/>
    <w:rsid w:val="00CC0049"/>
    <w:rsid w:val="00E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E068E"/>
  <w15:chartTrackingRefBased/>
  <w15:docId w15:val="{5E8580CE-635F-49DD-BD35-EFFD3300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D3BE4C7326E4886869B6620FC69FA" ma:contentTypeVersion="5" ma:contentTypeDescription="Create a new document." ma:contentTypeScope="" ma:versionID="9387fb7a5d2695ef89dc5ca82ac5e225">
  <xsd:schema xmlns:xsd="http://www.w3.org/2001/XMLSchema" xmlns:xs="http://www.w3.org/2001/XMLSchema" xmlns:p="http://schemas.microsoft.com/office/2006/metadata/properties" xmlns:ns3="57a360e1-074a-461f-b69c-82f6b84e8962" xmlns:ns4="8bb5fc5a-dd33-40fd-94be-f77ff71269be" targetNamespace="http://schemas.microsoft.com/office/2006/metadata/properties" ma:root="true" ma:fieldsID="0ce5707946d5e0012cdb394bea6f6bf2" ns3:_="" ns4:_="">
    <xsd:import namespace="57a360e1-074a-461f-b69c-82f6b84e8962"/>
    <xsd:import namespace="8bb5fc5a-dd33-40fd-94be-f77ff7126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60e1-074a-461f-b69c-82f6b84e8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5fc5a-dd33-40fd-94be-f77ff712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9D9BB-B164-45DB-91C2-8EADFF26A50B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7EB1801-3AE8-4C55-A071-B0ED0EF74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2CD21-BFE7-43F6-ACD5-2DDA0DB17A3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7a360e1-074a-461f-b69c-82f6b84e8962"/>
    <ds:schemaRef ds:uri="8bb5fc5a-dd33-40fd-94be-f77ff71269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Söderström</dc:creator>
  <cp:keywords/>
  <dc:description/>
  <cp:lastModifiedBy>Jan Söderström</cp:lastModifiedBy>
  <cp:revision>2</cp:revision>
  <dcterms:created xsi:type="dcterms:W3CDTF">2022-08-25T17:31:00Z</dcterms:created>
  <dcterms:modified xsi:type="dcterms:W3CDTF">2022-08-25T17:31:00Z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2022-08-25T14:37:53Z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>b6c3f592-4105-4656-a634-d089cfd74c65</vt:lpwstr>
  </property>
  <property fmtid="{D5CDD505-2E9C-101B-9397-08002B2CF9AE}" pid="8" name="MSIP_Label_450d4c88-3773-4a01-8567-b4ed9ea2ad09_ContentBits">
    <vt:lpwstr>0</vt:lpwstr>
  </property>
  <property fmtid="{D5CDD505-2E9C-101B-9397-08002B2CF9AE}" pid="9" name="ContentTypeId">
    <vt:lpwstr>0x010100E41D3BE4C7326E4886869B6620FC69FA</vt:lpwstr>
  </property>
</Properties>
</file>